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OfficePlus Website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OfficePLUS has built a website having 300,000 high-quality presentation templates and digital assets, which can empower customers improve authoring efficiency, with intelligence, high template quality, fast operation, strong stability and other advantages.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