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RDX - Office MRO Audience Management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UI helps end users join the Insider Program and select a channel for servicing Office.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