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PC MAICPP Insights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PX Partners API GraphQL aims to provide insights related to referrals taking place in Partner Center. Referral is a term used in Partner Center to denote Leads and Co-sell opportunities combined. There are separate analytics pages for leads and co-sell opportunities.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